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2391C">
      <w:pPr>
        <w:jc w:val="center"/>
      </w:pPr>
      <w:bookmarkStart w:id="0" w:name="_GoBack"/>
      <w:bookmarkEnd w:id="0"/>
      <w:r>
        <w:drawing>
          <wp:inline distT="0" distB="0" distL="114300" distR="114300">
            <wp:extent cx="6624320" cy="8496935"/>
            <wp:effectExtent l="0" t="0" r="50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84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660" w:right="64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071C"/>
    <w:rsid w:val="1911071C"/>
    <w:rsid w:val="1A8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2025-04-01T02:18:00Z</dcterms:created>
  <dc:creator>张婷婷</dc:creator>
  <cp:lastModifiedBy>张婷婷</cp:lastModifiedBy>
  <dcterms:modified xsi:type="dcterms:W3CDTF">2025-04-01T06:50:35Z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FA177EE8743E491B903258A41BF2F311_13</vt:lpwstr>
  </property>
  <property fmtid="{D5CDD505-2E9C-101B-9397-08002B2CF9AE}" pid="4" name="KSOTemplateDocerSaveRecord">
    <vt:lpwstr>eyJoZGlkIjoiMzYxYTU1ZWY5NmMyNGE2OTFkN2JjYzQwMGUwNjM0YTIiLCJ1c2VySWQiOiIxNjQzNTY4NzExIn0=</vt:lpwstr>
  </property>
</Properties>
</file>